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4C" w:rsidRPr="0014084C" w:rsidRDefault="0014084C" w:rsidP="0014084C">
      <w:pPr>
        <w:pStyle w:val="Tekstpodstawowy"/>
        <w:spacing w:before="51"/>
        <w:ind w:left="458"/>
        <w:rPr>
          <w:rFonts w:ascii="Times New Roman" w:hAnsi="Times New Roman" w:cs="Times New Roman"/>
        </w:rPr>
      </w:pPr>
      <w:r w:rsidRPr="0014084C">
        <w:rPr>
          <w:rFonts w:ascii="Times New Roman" w:hAnsi="Times New Roman" w:cs="Times New Roman"/>
        </w:rPr>
        <w:t xml:space="preserve">Załącznik nr 4 do Regulaminu rekrutacji </w:t>
      </w:r>
      <w:r w:rsidRPr="0014084C">
        <w:rPr>
          <w:rFonts w:ascii="Times New Roman" w:hAnsi="Times New Roman" w:cs="Times New Roman"/>
          <w:w w:val="105"/>
        </w:rPr>
        <w:t xml:space="preserve">– </w:t>
      </w:r>
      <w:r w:rsidRPr="0014084C">
        <w:rPr>
          <w:rFonts w:ascii="Times New Roman" w:hAnsi="Times New Roman" w:cs="Times New Roman"/>
        </w:rPr>
        <w:t xml:space="preserve">„Karta oceny merytorycznej </w:t>
      </w:r>
      <w:r w:rsidRPr="0014084C">
        <w:rPr>
          <w:rFonts w:ascii="Times New Roman" w:hAnsi="Times New Roman" w:cs="Times New Roman"/>
          <w:w w:val="105"/>
        </w:rPr>
        <w:t xml:space="preserve">– </w:t>
      </w:r>
      <w:r w:rsidRPr="0014084C">
        <w:rPr>
          <w:rFonts w:ascii="Times New Roman" w:hAnsi="Times New Roman" w:cs="Times New Roman"/>
        </w:rPr>
        <w:t>rozmowa z doradcą zawodowym”</w:t>
      </w:r>
    </w:p>
    <w:p w:rsidR="0014084C" w:rsidRDefault="0014084C" w:rsidP="0014084C">
      <w:pPr>
        <w:pStyle w:val="Tytu"/>
        <w:spacing w:line="304" w:lineRule="auto"/>
        <w:ind w:left="0" w:right="70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OCENY </w:t>
      </w:r>
      <w:r w:rsidRPr="0014084C">
        <w:rPr>
          <w:rFonts w:ascii="Times New Roman" w:hAnsi="Times New Roman" w:cs="Times New Roman"/>
        </w:rPr>
        <w:t>MERYTORYCZNEJ</w:t>
      </w:r>
    </w:p>
    <w:p w:rsidR="0014084C" w:rsidRDefault="0014084C" w:rsidP="0014084C">
      <w:pPr>
        <w:pStyle w:val="Tytu"/>
        <w:spacing w:line="304" w:lineRule="auto"/>
        <w:ind w:left="0" w:right="70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</w:t>
      </w:r>
      <w:r w:rsidRPr="0014084C">
        <w:rPr>
          <w:rFonts w:ascii="Times New Roman" w:hAnsi="Times New Roman" w:cs="Times New Roman"/>
        </w:rPr>
        <w:t>Z  DORADCĄ ZAWODOWYM</w:t>
      </w:r>
    </w:p>
    <w:p w:rsidR="0014084C" w:rsidRPr="0014084C" w:rsidRDefault="0014084C" w:rsidP="0014084C">
      <w:pPr>
        <w:pStyle w:val="Tytu"/>
        <w:spacing w:line="304" w:lineRule="auto"/>
        <w:ind w:left="0" w:right="708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1"/>
        <w:gridCol w:w="4297"/>
      </w:tblGrid>
      <w:tr w:rsidR="00627B4B" w:rsidRPr="00627B4B" w:rsidTr="006E3C81"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Imię i Nazwisko </w:t>
            </w:r>
            <w:r w:rsidR="0075614E">
              <w:rPr>
                <w:lang w:eastAsia="ar-SA"/>
              </w:rPr>
              <w:t>Kandydata</w:t>
            </w:r>
            <w:r w:rsidRPr="00627B4B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6E3C81"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oceniającego formularz</w:t>
            </w:r>
            <w:r w:rsidR="00B643AF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rPr>
          <w:b/>
          <w:lang w:eastAsia="ar-SA"/>
        </w:rPr>
      </w:pPr>
    </w:p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627B4B" w:rsidRPr="00627B4B" w:rsidTr="0027611F">
        <w:trPr>
          <w:trHeight w:val="245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27611F">
        <w:trPr>
          <w:trHeight w:val="3533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W razie zaistnienia okoliczności opisanej wyżej zobowiązuję się do wyłączenia się od oceny formularza.</w:t>
            </w:r>
          </w:p>
          <w:p w:rsid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Zobowiązuję się nie ujawniać informacji związanych z oceną formularza oraz do tego, że dołożę należytej staranności dla zapewnienia, aby informacje dotyczące </w:t>
            </w:r>
            <w:r w:rsidR="001C4212">
              <w:rPr>
                <w:lang w:eastAsia="ar-SA"/>
              </w:rPr>
              <w:t>ocenianej przeze mnie osoby</w:t>
            </w:r>
            <w:r w:rsidRPr="00627B4B">
              <w:rPr>
                <w:lang w:eastAsia="ar-SA"/>
              </w:rPr>
              <w:t xml:space="preserve"> nie zostały przekazane osobom nieuprawnionym.</w:t>
            </w:r>
          </w:p>
          <w:p w:rsidR="00B87465" w:rsidRPr="00627B4B" w:rsidRDefault="00B87465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627B4B" w:rsidRPr="00627B4B" w:rsidRDefault="002D29E8" w:rsidP="00627B4B">
      <w:pPr>
        <w:suppressAutoHyphens/>
        <w:spacing w:after="120"/>
        <w:jc w:val="center"/>
        <w:rPr>
          <w:b/>
          <w:lang w:eastAsia="ar-SA"/>
        </w:rPr>
      </w:pPr>
      <w:r>
        <w:rPr>
          <w:b/>
          <w:lang w:eastAsia="ar-SA"/>
        </w:rPr>
        <w:t>Ocena kandydata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040"/>
        <w:gridCol w:w="1256"/>
        <w:gridCol w:w="1410"/>
        <w:gridCol w:w="4735"/>
      </w:tblGrid>
      <w:tr w:rsidR="00627B4B" w:rsidRPr="00627B4B" w:rsidTr="006E3C81">
        <w:trPr>
          <w:trHeight w:val="1396"/>
        </w:trPr>
        <w:tc>
          <w:tcPr>
            <w:tcW w:w="294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Lp.</w:t>
            </w:r>
          </w:p>
        </w:tc>
        <w:tc>
          <w:tcPr>
            <w:tcW w:w="101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Nazwa kryterium</w:t>
            </w:r>
          </w:p>
        </w:tc>
        <w:tc>
          <w:tcPr>
            <w:tcW w:w="626" w:type="pct"/>
            <w:shd w:val="clear" w:color="auto" w:fill="F2F2F2"/>
            <w:vAlign w:val="center"/>
          </w:tcPr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43AF">
              <w:rPr>
                <w:b/>
                <w:sz w:val="22"/>
                <w:szCs w:val="22"/>
                <w:lang w:eastAsia="ar-SA"/>
              </w:rPr>
              <w:t>Maksy-</w:t>
            </w:r>
            <w:proofErr w:type="spellStart"/>
            <w:r w:rsidRPr="00B643AF">
              <w:rPr>
                <w:b/>
                <w:sz w:val="22"/>
                <w:szCs w:val="22"/>
                <w:lang w:eastAsia="ar-SA"/>
              </w:rPr>
              <w:t>malna</w:t>
            </w:r>
            <w:proofErr w:type="spellEnd"/>
            <w:r w:rsidRPr="00B643AF">
              <w:rPr>
                <w:b/>
                <w:sz w:val="22"/>
                <w:szCs w:val="22"/>
                <w:lang w:eastAsia="ar-SA"/>
              </w:rPr>
              <w:t xml:space="preserve"> liczba punktów </w:t>
            </w: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3" w:type="pct"/>
            <w:shd w:val="clear" w:color="auto" w:fill="F2F2F2"/>
            <w:vAlign w:val="center"/>
          </w:tcPr>
          <w:p w:rsidR="00627B4B" w:rsidRPr="00B643AF" w:rsidRDefault="00116320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Ocena (przyzna</w:t>
            </w:r>
            <w:r w:rsidR="00627B4B" w:rsidRPr="00B643AF">
              <w:rPr>
                <w:b/>
                <w:sz w:val="22"/>
                <w:szCs w:val="22"/>
                <w:lang w:eastAsia="ar-SA"/>
              </w:rPr>
              <w:t>na liczba punktów)</w:t>
            </w:r>
          </w:p>
        </w:tc>
        <w:tc>
          <w:tcPr>
            <w:tcW w:w="2360" w:type="pct"/>
            <w:shd w:val="clear" w:color="auto" w:fill="F2F2F2"/>
            <w:vAlign w:val="center"/>
          </w:tcPr>
          <w:p w:rsidR="00627B4B" w:rsidRPr="00627B4B" w:rsidRDefault="00627B4B" w:rsidP="005734EA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Uzasadnienie (minimum 5 zdań)</w:t>
            </w:r>
          </w:p>
        </w:tc>
      </w:tr>
      <w:tr w:rsidR="00627B4B" w:rsidRPr="00627B4B" w:rsidTr="006E3C81"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1.</w:t>
            </w:r>
          </w:p>
        </w:tc>
        <w:tc>
          <w:tcPr>
            <w:tcW w:w="1017" w:type="pct"/>
          </w:tcPr>
          <w:p w:rsidR="00E50804" w:rsidRDefault="005734EA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Predyspozycje do prowadzenia działalności gospodarczej</w:t>
            </w:r>
          </w:p>
          <w:p w:rsidR="00E50804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P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  <w:r w:rsidR="00627B4B" w:rsidRPr="00627B4B">
              <w:rPr>
                <w:lang w:eastAsia="ar-SA"/>
              </w:rPr>
              <w:t xml:space="preserve">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6E3C81"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2.</w:t>
            </w:r>
          </w:p>
        </w:tc>
        <w:tc>
          <w:tcPr>
            <w:tcW w:w="1017" w:type="pct"/>
          </w:tcPr>
          <w:p w:rsidR="00627B4B" w:rsidRPr="00627B4B" w:rsidRDefault="00C630C1" w:rsidP="00627B4B">
            <w:pPr>
              <w:tabs>
                <w:tab w:val="num" w:pos="880"/>
              </w:tabs>
              <w:suppressAutoHyphens/>
              <w:spacing w:before="120"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Motywacje i umiejętności potrzebne do prowadzenia działalności gospodarczej </w:t>
            </w: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27B4B" w:rsidRPr="00627B4B">
              <w:rPr>
                <w:lang w:eastAsia="ar-SA"/>
              </w:rPr>
              <w:t xml:space="preserve"> pkt.</w:t>
            </w:r>
          </w:p>
        </w:tc>
        <w:tc>
          <w:tcPr>
            <w:tcW w:w="703" w:type="pct"/>
          </w:tcPr>
          <w:p w:rsid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587AC4" w:rsidRPr="00627B4B" w:rsidTr="006E3C81">
        <w:tc>
          <w:tcPr>
            <w:tcW w:w="294" w:type="pct"/>
          </w:tcPr>
          <w:p w:rsidR="00587AC4" w:rsidRPr="00627B4B" w:rsidRDefault="00587AC4" w:rsidP="00627B4B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017" w:type="pct"/>
          </w:tcPr>
          <w:p w:rsidR="00587AC4" w:rsidRDefault="00587AC4" w:rsidP="00627B4B">
            <w:pPr>
              <w:tabs>
                <w:tab w:val="num" w:pos="880"/>
              </w:tabs>
              <w:suppressAutoHyphens/>
              <w:spacing w:before="120"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Cechy osobowościowe potrzebne do prowadzenia działalności gospodarczej</w:t>
            </w:r>
          </w:p>
        </w:tc>
        <w:tc>
          <w:tcPr>
            <w:tcW w:w="626" w:type="pct"/>
            <w:vAlign w:val="center"/>
          </w:tcPr>
          <w:p w:rsidR="00587AC4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pkt.</w:t>
            </w:r>
          </w:p>
        </w:tc>
        <w:tc>
          <w:tcPr>
            <w:tcW w:w="703" w:type="pct"/>
          </w:tcPr>
          <w:p w:rsidR="00587AC4" w:rsidRDefault="00587AC4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587AC4" w:rsidRPr="00627B4B" w:rsidRDefault="00587AC4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6E3C81">
        <w:tc>
          <w:tcPr>
            <w:tcW w:w="1311" w:type="pct"/>
            <w:gridSpan w:val="2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right"/>
              <w:rPr>
                <w:color w:val="000000"/>
                <w:lang w:eastAsia="ar-SA"/>
              </w:rPr>
            </w:pPr>
            <w:r w:rsidRPr="00627B4B">
              <w:rPr>
                <w:color w:val="000000"/>
                <w:lang w:eastAsia="ar-SA"/>
              </w:rPr>
              <w:t>Łącznie</w:t>
            </w: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  <w:shd w:val="clear" w:color="auto" w:fill="CCCCCC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</w:p>
    <w:p w:rsid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Podpis oceniającego ………………………………………………………</w:t>
      </w:r>
    </w:p>
    <w:p w:rsidR="008F5DB0" w:rsidRDefault="008F5DB0" w:rsidP="00627B4B">
      <w:pPr>
        <w:suppressAutoHyphens/>
        <w:spacing w:after="120"/>
        <w:rPr>
          <w:lang w:eastAsia="ar-SA"/>
        </w:rPr>
      </w:pPr>
    </w:p>
    <w:p w:rsidR="008F5DB0" w:rsidRPr="00627B4B" w:rsidRDefault="008F5DB0" w:rsidP="00627B4B">
      <w:pPr>
        <w:suppressAutoHyphens/>
        <w:spacing w:after="120"/>
        <w:rPr>
          <w:lang w:eastAsia="ar-SA"/>
        </w:rPr>
      </w:pPr>
      <w:r>
        <w:rPr>
          <w:lang w:eastAsia="ar-SA"/>
        </w:rPr>
        <w:t>Podpis kandydata…………………………………………………………</w:t>
      </w:r>
    </w:p>
    <w:p w:rsidR="00627B4B" w:rsidRPr="00627B4B" w:rsidRDefault="00627B4B" w:rsidP="00627B4B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/>
          <w:sz w:val="14"/>
          <w:szCs w:val="14"/>
          <w:lang w:eastAsia="en-US"/>
        </w:rPr>
      </w:pPr>
    </w:p>
    <w:p w:rsidR="00E479FE" w:rsidRPr="00627B4B" w:rsidRDefault="00E479FE" w:rsidP="00627B4B"/>
    <w:sectPr w:rsidR="00E479FE" w:rsidRPr="00627B4B" w:rsidSect="00781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5D" w:rsidRDefault="00C27D5D" w:rsidP="009843C8">
      <w:r>
        <w:separator/>
      </w:r>
    </w:p>
  </w:endnote>
  <w:endnote w:type="continuationSeparator" w:id="0">
    <w:p w:rsidR="00C27D5D" w:rsidRDefault="00C27D5D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42" w:rsidRDefault="00DD2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C27D5D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ab/>
    </w:r>
    <w:r w:rsidR="00346D97">
      <w:tab/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42" w:rsidRDefault="00DD2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5D" w:rsidRDefault="00C27D5D" w:rsidP="009843C8">
      <w:r>
        <w:separator/>
      </w:r>
    </w:p>
  </w:footnote>
  <w:footnote w:type="continuationSeparator" w:id="0">
    <w:p w:rsidR="00C27D5D" w:rsidRDefault="00C27D5D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42" w:rsidRDefault="00DD2C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Default="00925B23" w:rsidP="00DD2C42">
    <w:pPr>
      <w:pStyle w:val="Nagwek"/>
      <w:jc w:val="center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</w:p>
  <w:p w:rsidR="00627B4B" w:rsidRPr="00DD2C42" w:rsidRDefault="00194D65" w:rsidP="00DD2C42">
    <w:pPr>
      <w:pStyle w:val="Nagwek"/>
      <w:rPr>
        <w:sz w:val="16"/>
        <w:szCs w:val="16"/>
      </w:rPr>
    </w:pPr>
    <w:r w:rsidRPr="00194D65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42" w:rsidRDefault="00DD2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6CF0"/>
    <w:rsid w:val="000421FA"/>
    <w:rsid w:val="00047078"/>
    <w:rsid w:val="00047EAE"/>
    <w:rsid w:val="00053CB4"/>
    <w:rsid w:val="00053F72"/>
    <w:rsid w:val="0005689C"/>
    <w:rsid w:val="00070F81"/>
    <w:rsid w:val="00082C13"/>
    <w:rsid w:val="00084B46"/>
    <w:rsid w:val="000A6763"/>
    <w:rsid w:val="000D3E06"/>
    <w:rsid w:val="000E5D23"/>
    <w:rsid w:val="000F1502"/>
    <w:rsid w:val="001052FF"/>
    <w:rsid w:val="00116320"/>
    <w:rsid w:val="00120C73"/>
    <w:rsid w:val="0014084C"/>
    <w:rsid w:val="00143A9F"/>
    <w:rsid w:val="00162B3D"/>
    <w:rsid w:val="00193A9F"/>
    <w:rsid w:val="00194D4B"/>
    <w:rsid w:val="00194D65"/>
    <w:rsid w:val="001C0B8B"/>
    <w:rsid w:val="001C4212"/>
    <w:rsid w:val="001C63C1"/>
    <w:rsid w:val="001D515D"/>
    <w:rsid w:val="001D77DA"/>
    <w:rsid w:val="001E4309"/>
    <w:rsid w:val="001E6A7D"/>
    <w:rsid w:val="00203AF2"/>
    <w:rsid w:val="00222AC6"/>
    <w:rsid w:val="00236CED"/>
    <w:rsid w:val="00243DE6"/>
    <w:rsid w:val="00286A0A"/>
    <w:rsid w:val="002D29E8"/>
    <w:rsid w:val="00300D58"/>
    <w:rsid w:val="0030756C"/>
    <w:rsid w:val="003160B9"/>
    <w:rsid w:val="0032223D"/>
    <w:rsid w:val="00340AF1"/>
    <w:rsid w:val="00346D97"/>
    <w:rsid w:val="00355F98"/>
    <w:rsid w:val="00356E6E"/>
    <w:rsid w:val="00373A4A"/>
    <w:rsid w:val="0038156C"/>
    <w:rsid w:val="003B1027"/>
    <w:rsid w:val="004109EE"/>
    <w:rsid w:val="00415906"/>
    <w:rsid w:val="00441EC1"/>
    <w:rsid w:val="00451CB0"/>
    <w:rsid w:val="00461A18"/>
    <w:rsid w:val="00473604"/>
    <w:rsid w:val="004739F0"/>
    <w:rsid w:val="0047769F"/>
    <w:rsid w:val="004838F5"/>
    <w:rsid w:val="004B1381"/>
    <w:rsid w:val="004B377A"/>
    <w:rsid w:val="004B5E36"/>
    <w:rsid w:val="00537F85"/>
    <w:rsid w:val="005402C4"/>
    <w:rsid w:val="00542E5A"/>
    <w:rsid w:val="0054719E"/>
    <w:rsid w:val="00564865"/>
    <w:rsid w:val="005734EA"/>
    <w:rsid w:val="005737C0"/>
    <w:rsid w:val="00587AC4"/>
    <w:rsid w:val="005B2D8B"/>
    <w:rsid w:val="005B499B"/>
    <w:rsid w:val="005C02A1"/>
    <w:rsid w:val="005C57F8"/>
    <w:rsid w:val="005D2278"/>
    <w:rsid w:val="006061D7"/>
    <w:rsid w:val="006272B8"/>
    <w:rsid w:val="00627B4B"/>
    <w:rsid w:val="0065173D"/>
    <w:rsid w:val="006543E3"/>
    <w:rsid w:val="0066356F"/>
    <w:rsid w:val="00664B31"/>
    <w:rsid w:val="00687A5E"/>
    <w:rsid w:val="00696B21"/>
    <w:rsid w:val="006A035C"/>
    <w:rsid w:val="006B10DC"/>
    <w:rsid w:val="006B43FD"/>
    <w:rsid w:val="006B68B8"/>
    <w:rsid w:val="006C17DD"/>
    <w:rsid w:val="006D01E6"/>
    <w:rsid w:val="006E3C81"/>
    <w:rsid w:val="006F4314"/>
    <w:rsid w:val="006F7BAF"/>
    <w:rsid w:val="0070208D"/>
    <w:rsid w:val="007115BD"/>
    <w:rsid w:val="007241D8"/>
    <w:rsid w:val="00755064"/>
    <w:rsid w:val="0075614E"/>
    <w:rsid w:val="00781996"/>
    <w:rsid w:val="007B41C6"/>
    <w:rsid w:val="00803289"/>
    <w:rsid w:val="008039C0"/>
    <w:rsid w:val="00805039"/>
    <w:rsid w:val="0080646C"/>
    <w:rsid w:val="00833970"/>
    <w:rsid w:val="00844A56"/>
    <w:rsid w:val="00855B57"/>
    <w:rsid w:val="008706B4"/>
    <w:rsid w:val="00887BD1"/>
    <w:rsid w:val="008918AA"/>
    <w:rsid w:val="008A26C4"/>
    <w:rsid w:val="008B3BE5"/>
    <w:rsid w:val="008C0797"/>
    <w:rsid w:val="008D67BC"/>
    <w:rsid w:val="008F5DB0"/>
    <w:rsid w:val="00924B1E"/>
    <w:rsid w:val="00925B23"/>
    <w:rsid w:val="00944BE1"/>
    <w:rsid w:val="0094743B"/>
    <w:rsid w:val="00952CAF"/>
    <w:rsid w:val="00982FEF"/>
    <w:rsid w:val="009843C8"/>
    <w:rsid w:val="009A08B1"/>
    <w:rsid w:val="009A5DBA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40168"/>
    <w:rsid w:val="00A619CD"/>
    <w:rsid w:val="00AB7569"/>
    <w:rsid w:val="00AD195A"/>
    <w:rsid w:val="00AF3204"/>
    <w:rsid w:val="00AF7D79"/>
    <w:rsid w:val="00B45069"/>
    <w:rsid w:val="00B643AF"/>
    <w:rsid w:val="00B87465"/>
    <w:rsid w:val="00B875E6"/>
    <w:rsid w:val="00BA5642"/>
    <w:rsid w:val="00BD01F2"/>
    <w:rsid w:val="00BD2588"/>
    <w:rsid w:val="00BD4721"/>
    <w:rsid w:val="00BE2117"/>
    <w:rsid w:val="00BF09B2"/>
    <w:rsid w:val="00C059F6"/>
    <w:rsid w:val="00C27D5D"/>
    <w:rsid w:val="00C57E65"/>
    <w:rsid w:val="00C630C1"/>
    <w:rsid w:val="00C656AF"/>
    <w:rsid w:val="00CB53E5"/>
    <w:rsid w:val="00CC5448"/>
    <w:rsid w:val="00CF5C6B"/>
    <w:rsid w:val="00D04066"/>
    <w:rsid w:val="00D11652"/>
    <w:rsid w:val="00D13F76"/>
    <w:rsid w:val="00D20D58"/>
    <w:rsid w:val="00D32275"/>
    <w:rsid w:val="00D32D39"/>
    <w:rsid w:val="00D8707D"/>
    <w:rsid w:val="00D93976"/>
    <w:rsid w:val="00D97C0D"/>
    <w:rsid w:val="00DD2C42"/>
    <w:rsid w:val="00DE6C1A"/>
    <w:rsid w:val="00DF0483"/>
    <w:rsid w:val="00E01ABE"/>
    <w:rsid w:val="00E2179A"/>
    <w:rsid w:val="00E27F8A"/>
    <w:rsid w:val="00E479FE"/>
    <w:rsid w:val="00E50804"/>
    <w:rsid w:val="00E52121"/>
    <w:rsid w:val="00E70378"/>
    <w:rsid w:val="00EA404B"/>
    <w:rsid w:val="00EA5733"/>
    <w:rsid w:val="00ED2E11"/>
    <w:rsid w:val="00ED64B3"/>
    <w:rsid w:val="00EF514E"/>
    <w:rsid w:val="00F07D95"/>
    <w:rsid w:val="00F07F6D"/>
    <w:rsid w:val="00F12C1F"/>
    <w:rsid w:val="00F14273"/>
    <w:rsid w:val="00F55720"/>
    <w:rsid w:val="00FA13B4"/>
    <w:rsid w:val="00FB3C90"/>
    <w:rsid w:val="00FB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EAECC70"/>
  <w15:docId w15:val="{A1E1E336-9200-4F6E-8A3B-22EA99F5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194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D65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"/>
    <w:qFormat/>
    <w:rsid w:val="0014084C"/>
    <w:pPr>
      <w:widowControl w:val="0"/>
      <w:autoSpaceDE w:val="0"/>
      <w:autoSpaceDN w:val="0"/>
      <w:ind w:left="2690" w:right="2671" w:firstLine="437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14084C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42</cp:revision>
  <cp:lastPrinted>2013-02-14T12:51:00Z</cp:lastPrinted>
  <dcterms:created xsi:type="dcterms:W3CDTF">2012-09-25T00:47:00Z</dcterms:created>
  <dcterms:modified xsi:type="dcterms:W3CDTF">2020-03-17T16:45:00Z</dcterms:modified>
</cp:coreProperties>
</file>